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440C" w14:textId="77777777" w:rsidR="00605509" w:rsidRPr="00605509" w:rsidRDefault="00605509" w:rsidP="00AE0B2D">
      <w:pPr>
        <w:jc w:val="center"/>
        <w:rPr>
          <w:sz w:val="28"/>
          <w:szCs w:val="28"/>
        </w:rPr>
      </w:pPr>
      <w:r w:rsidRPr="00605509">
        <w:rPr>
          <w:rFonts w:hint="eastAsia"/>
          <w:sz w:val="28"/>
          <w:szCs w:val="28"/>
        </w:rPr>
        <w:t>相　続　人　同　意　書</w:t>
      </w:r>
    </w:p>
    <w:p w14:paraId="3B8B7BC4" w14:textId="77777777" w:rsidR="00605509" w:rsidRDefault="00605509"/>
    <w:p w14:paraId="7117EE55" w14:textId="7133E1CD" w:rsidR="00605509" w:rsidRDefault="00605509" w:rsidP="00F236A6">
      <w:pPr>
        <w:ind w:firstLineChars="100" w:firstLine="240"/>
      </w:pPr>
      <w:r>
        <w:rPr>
          <w:rFonts w:hint="eastAsia"/>
        </w:rPr>
        <w:t>末尾記載の農地を今般　　　　　　　　　が　　　　　　　に転用するため</w:t>
      </w:r>
    </w:p>
    <w:p w14:paraId="3E1F34CE" w14:textId="77777777" w:rsidR="00605509" w:rsidRDefault="00605509">
      <w:r>
        <w:rPr>
          <w:rFonts w:hint="eastAsia"/>
        </w:rPr>
        <w:t>農振農用地から除外申出し、認可されたとき使用目的を変更することに相続人</w:t>
      </w:r>
    </w:p>
    <w:p w14:paraId="4E399B7A" w14:textId="77777777" w:rsidR="00605509" w:rsidRDefault="00605509">
      <w:r>
        <w:rPr>
          <w:rFonts w:hint="eastAsia"/>
        </w:rPr>
        <w:t>として、異議なく同意する。</w:t>
      </w:r>
    </w:p>
    <w:p w14:paraId="130E6C97" w14:textId="77777777" w:rsidR="00605509" w:rsidRDefault="00605509"/>
    <w:p w14:paraId="2B68AB75" w14:textId="77777777" w:rsidR="00605509" w:rsidRDefault="00206BE3">
      <w:r>
        <w:rPr>
          <w:rFonts w:hint="eastAsia"/>
        </w:rPr>
        <w:t>令和</w:t>
      </w:r>
      <w:r w:rsidR="00605509">
        <w:rPr>
          <w:rFonts w:hint="eastAsia"/>
        </w:rPr>
        <w:t xml:space="preserve">　　年　　月　　日</w:t>
      </w:r>
    </w:p>
    <w:p w14:paraId="69866FBC" w14:textId="77777777" w:rsidR="00605509" w:rsidRDefault="00605509"/>
    <w:p w14:paraId="65795D08" w14:textId="7B2ABB66" w:rsidR="00605509" w:rsidRDefault="00605509" w:rsidP="00F236A6">
      <w:pPr>
        <w:ind w:leftChars="100" w:left="240"/>
      </w:pPr>
      <w:r>
        <w:rPr>
          <w:rFonts w:hint="eastAsia"/>
        </w:rPr>
        <w:t>被相続人（土地所有者）</w:t>
      </w:r>
    </w:p>
    <w:p w14:paraId="7BF2DEA9" w14:textId="77777777" w:rsidR="00605509" w:rsidRDefault="00605509"/>
    <w:p w14:paraId="2F54E2AC" w14:textId="3164424C" w:rsidR="00605509" w:rsidRDefault="00605509" w:rsidP="00F236A6">
      <w:pPr>
        <w:ind w:leftChars="100" w:left="240"/>
      </w:pPr>
      <w:r>
        <w:rPr>
          <w:rFonts w:hint="eastAsia"/>
        </w:rPr>
        <w:t>相続人</w:t>
      </w:r>
    </w:p>
    <w:p w14:paraId="66889BE7" w14:textId="1A85D63B" w:rsidR="00605509" w:rsidRDefault="00605509" w:rsidP="00F236A6">
      <w:pPr>
        <w:ind w:leftChars="400" w:left="960"/>
      </w:pPr>
      <w:r>
        <w:rPr>
          <w:rFonts w:hint="eastAsia"/>
        </w:rPr>
        <w:t>住所</w:t>
      </w:r>
    </w:p>
    <w:p w14:paraId="21D1C855" w14:textId="39725E3A" w:rsidR="00605509" w:rsidRDefault="00605509" w:rsidP="00F236A6">
      <w:pPr>
        <w:ind w:leftChars="400" w:left="960"/>
      </w:pPr>
    </w:p>
    <w:p w14:paraId="07FF2F70" w14:textId="79DF4B94" w:rsidR="00605509" w:rsidRDefault="00605509" w:rsidP="00F236A6">
      <w:pPr>
        <w:ind w:leftChars="400" w:left="960"/>
      </w:pPr>
      <w:r>
        <w:rPr>
          <w:rFonts w:hint="eastAsia"/>
        </w:rPr>
        <w:t>氏名</w:t>
      </w:r>
      <w:r w:rsidR="00904FDB">
        <w:rPr>
          <w:rFonts w:hint="eastAsia"/>
        </w:rPr>
        <w:t xml:space="preserve">　　　　　　　　　　　　　　　　㊞</w:t>
      </w:r>
    </w:p>
    <w:p w14:paraId="63CB84E5" w14:textId="77777777" w:rsidR="00605509" w:rsidRDefault="00605509" w:rsidP="00F236A6">
      <w:pPr>
        <w:ind w:leftChars="400" w:left="960"/>
      </w:pPr>
    </w:p>
    <w:p w14:paraId="11B641A7" w14:textId="1362C096" w:rsidR="00605509" w:rsidRDefault="00605509" w:rsidP="00F236A6">
      <w:pPr>
        <w:ind w:leftChars="400" w:left="960"/>
      </w:pPr>
      <w:r>
        <w:rPr>
          <w:rFonts w:hint="eastAsia"/>
        </w:rPr>
        <w:t>住所</w:t>
      </w:r>
    </w:p>
    <w:p w14:paraId="18014BD5" w14:textId="77777777" w:rsidR="00605509" w:rsidRDefault="00605509" w:rsidP="00F236A6">
      <w:pPr>
        <w:ind w:leftChars="400" w:left="960"/>
      </w:pPr>
    </w:p>
    <w:p w14:paraId="04C6EBA5" w14:textId="60BD085B" w:rsidR="00605509" w:rsidRDefault="00605509" w:rsidP="00F236A6">
      <w:pPr>
        <w:ind w:leftChars="400" w:left="960"/>
      </w:pPr>
      <w:r>
        <w:rPr>
          <w:rFonts w:hint="eastAsia"/>
        </w:rPr>
        <w:t>氏名</w:t>
      </w:r>
      <w:r w:rsidR="00904FDB">
        <w:rPr>
          <w:rFonts w:hint="eastAsia"/>
        </w:rPr>
        <w:t xml:space="preserve">　　　　　　　　　　　　　　　　㊞</w:t>
      </w:r>
    </w:p>
    <w:p w14:paraId="5E4AD46F" w14:textId="77777777" w:rsidR="00605509" w:rsidRPr="00F236A6" w:rsidRDefault="00605509" w:rsidP="00F236A6">
      <w:pPr>
        <w:ind w:leftChars="400" w:left="960"/>
      </w:pPr>
    </w:p>
    <w:p w14:paraId="77C488B4" w14:textId="08088F10" w:rsidR="00605509" w:rsidRDefault="00605509" w:rsidP="00F236A6">
      <w:pPr>
        <w:ind w:leftChars="400" w:left="960"/>
      </w:pPr>
      <w:r>
        <w:rPr>
          <w:rFonts w:hint="eastAsia"/>
        </w:rPr>
        <w:t>住所</w:t>
      </w:r>
    </w:p>
    <w:p w14:paraId="49BD4E30" w14:textId="77777777" w:rsidR="00605509" w:rsidRDefault="00605509" w:rsidP="00F236A6">
      <w:pPr>
        <w:ind w:leftChars="400" w:left="960"/>
      </w:pPr>
    </w:p>
    <w:p w14:paraId="7E6D5762" w14:textId="256E450D" w:rsidR="00605509" w:rsidRDefault="00605509" w:rsidP="00F236A6">
      <w:pPr>
        <w:ind w:leftChars="400" w:left="960"/>
      </w:pPr>
      <w:r>
        <w:rPr>
          <w:rFonts w:hint="eastAsia"/>
        </w:rPr>
        <w:t>氏名</w:t>
      </w:r>
      <w:r w:rsidR="00904FDB">
        <w:rPr>
          <w:rFonts w:hint="eastAsia"/>
        </w:rPr>
        <w:t xml:space="preserve">　　　　　　　　　　　　　　　　㊞</w:t>
      </w:r>
    </w:p>
    <w:p w14:paraId="43BE4389" w14:textId="77777777" w:rsidR="00605509" w:rsidRDefault="00605509" w:rsidP="00F236A6">
      <w:pPr>
        <w:ind w:leftChars="400" w:left="960"/>
      </w:pPr>
    </w:p>
    <w:p w14:paraId="7531BF33" w14:textId="1A894EA1" w:rsidR="00605509" w:rsidRDefault="00605509" w:rsidP="00F236A6">
      <w:pPr>
        <w:ind w:leftChars="400" w:left="960"/>
      </w:pPr>
      <w:r>
        <w:rPr>
          <w:rFonts w:hint="eastAsia"/>
        </w:rPr>
        <w:t>住所</w:t>
      </w:r>
    </w:p>
    <w:p w14:paraId="1080FEF7" w14:textId="77777777" w:rsidR="00605509" w:rsidRDefault="00605509" w:rsidP="00F236A6">
      <w:pPr>
        <w:ind w:leftChars="400" w:left="960"/>
      </w:pPr>
    </w:p>
    <w:p w14:paraId="3FC211E3" w14:textId="3975AF90" w:rsidR="00605509" w:rsidRDefault="00605509" w:rsidP="00F236A6">
      <w:pPr>
        <w:ind w:leftChars="400" w:left="960"/>
      </w:pPr>
      <w:r>
        <w:rPr>
          <w:rFonts w:hint="eastAsia"/>
        </w:rPr>
        <w:t>氏名</w:t>
      </w:r>
      <w:r w:rsidR="00904FDB">
        <w:rPr>
          <w:rFonts w:hint="eastAsia"/>
        </w:rPr>
        <w:t xml:space="preserve">　　　　　　　　　　　　　　　　㊞</w:t>
      </w:r>
    </w:p>
    <w:p w14:paraId="1335083C" w14:textId="77777777" w:rsidR="00605509" w:rsidRDefault="00605509" w:rsidP="00F236A6">
      <w:pPr>
        <w:ind w:leftChars="400" w:left="960"/>
      </w:pPr>
    </w:p>
    <w:p w14:paraId="7489A64F" w14:textId="77777777" w:rsidR="00605509" w:rsidRDefault="00605509">
      <w:r>
        <w:rPr>
          <w:rFonts w:hint="eastAsia"/>
        </w:rPr>
        <w:t>除外申出地</w:t>
      </w:r>
    </w:p>
    <w:p w14:paraId="5FBE0D99" w14:textId="77777777" w:rsidR="00605509" w:rsidRDefault="00605509"/>
    <w:p w14:paraId="191C8BD0" w14:textId="24E72D06" w:rsidR="00605509" w:rsidRDefault="00605509" w:rsidP="00F236A6">
      <w:pPr>
        <w:ind w:leftChars="300" w:left="720"/>
      </w:pPr>
      <w:r>
        <w:rPr>
          <w:rFonts w:hint="eastAsia"/>
        </w:rPr>
        <w:t xml:space="preserve">南アルプス市　　　　　　字　　　　　</w:t>
      </w:r>
      <w:r w:rsidR="00904FDB">
        <w:rPr>
          <w:rFonts w:hint="eastAsia"/>
        </w:rPr>
        <w:t xml:space="preserve">　　　</w:t>
      </w:r>
      <w:r>
        <w:rPr>
          <w:rFonts w:hint="eastAsia"/>
        </w:rPr>
        <w:t>番地　　　　　　　㎡</w:t>
      </w:r>
    </w:p>
    <w:p w14:paraId="772C6D3F" w14:textId="66310A92" w:rsidR="00605509" w:rsidRDefault="00605509" w:rsidP="00F236A6">
      <w:pPr>
        <w:ind w:leftChars="300" w:left="720"/>
      </w:pPr>
    </w:p>
    <w:p w14:paraId="7E67FD0C" w14:textId="038D40DC" w:rsidR="00605509" w:rsidRDefault="00605509" w:rsidP="00F236A6">
      <w:pPr>
        <w:ind w:leftChars="300" w:left="720"/>
      </w:pPr>
      <w:r>
        <w:rPr>
          <w:rFonts w:hint="eastAsia"/>
        </w:rPr>
        <w:t xml:space="preserve">南アルプス市　　　　　　字　　　　　　</w:t>
      </w:r>
      <w:r w:rsidR="00904FDB">
        <w:rPr>
          <w:rFonts w:hint="eastAsia"/>
        </w:rPr>
        <w:t xml:space="preserve">　　</w:t>
      </w:r>
      <w:r>
        <w:rPr>
          <w:rFonts w:hint="eastAsia"/>
        </w:rPr>
        <w:t>番地　　　　　　　㎡</w:t>
      </w:r>
    </w:p>
    <w:p w14:paraId="7663BC9A" w14:textId="0E2EF565" w:rsidR="00605509" w:rsidRDefault="00605509" w:rsidP="00F236A6">
      <w:pPr>
        <w:ind w:leftChars="300" w:left="720"/>
      </w:pPr>
    </w:p>
    <w:p w14:paraId="6B475AE6" w14:textId="266E8CEF" w:rsidR="00605509" w:rsidRDefault="00605509" w:rsidP="00F236A6">
      <w:pPr>
        <w:ind w:leftChars="300" w:left="720"/>
      </w:pPr>
      <w:r>
        <w:rPr>
          <w:rFonts w:hint="eastAsia"/>
        </w:rPr>
        <w:t xml:space="preserve">南アルプス市　　　　　　字　　　　　　</w:t>
      </w:r>
      <w:r w:rsidR="00904FDB">
        <w:rPr>
          <w:rFonts w:hint="eastAsia"/>
        </w:rPr>
        <w:t xml:space="preserve">　　</w:t>
      </w:r>
      <w:r>
        <w:rPr>
          <w:rFonts w:hint="eastAsia"/>
        </w:rPr>
        <w:t>番地　　　　　　　㎡</w:t>
      </w:r>
    </w:p>
    <w:p w14:paraId="50265265" w14:textId="6933BD3D" w:rsidR="00AE0B2D" w:rsidRDefault="00AE0B2D" w:rsidP="00F236A6">
      <w:pPr>
        <w:ind w:leftChars="300" w:left="720"/>
      </w:pPr>
    </w:p>
    <w:p w14:paraId="00EFB11E" w14:textId="0B9AF774" w:rsidR="00AE0B2D" w:rsidRDefault="00AE0B2D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※被相続人と相続人の関係がわかる相続関係図を添付してください。</w:t>
      </w:r>
    </w:p>
    <w:p w14:paraId="056C7FB9" w14:textId="616D3614" w:rsidR="00B3321F" w:rsidRPr="004D5093" w:rsidRDefault="00B3321F" w:rsidP="00B3321F">
      <w:pPr>
        <w:ind w:left="241" w:hangingChars="100" w:hanging="241"/>
        <w:rPr>
          <w:b/>
          <w:u w:val="single"/>
        </w:rPr>
      </w:pPr>
      <w:r w:rsidRPr="004D5093">
        <w:rPr>
          <w:rFonts w:hint="eastAsia"/>
          <w:b/>
          <w:u w:val="single"/>
        </w:rPr>
        <w:t>※相続放棄をしている親族</w:t>
      </w:r>
      <w:r w:rsidR="00DE52D9" w:rsidRPr="004D5093">
        <w:rPr>
          <w:rFonts w:hint="eastAsia"/>
          <w:b/>
          <w:u w:val="single"/>
        </w:rPr>
        <w:t>について</w:t>
      </w:r>
      <w:r w:rsidRPr="004D5093">
        <w:rPr>
          <w:rFonts w:hint="eastAsia"/>
          <w:b/>
          <w:u w:val="single"/>
        </w:rPr>
        <w:t>は、相続人の欄に署名、押印する必要はありませんが、家庭裁判所発行の「相続放棄申述受理通知書」の写しまたは「相続放棄申述受理証明書」の写しを添付して下さい。</w:t>
      </w:r>
    </w:p>
    <w:sectPr w:rsidR="00B3321F" w:rsidRPr="004D5093" w:rsidSect="00B3321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01664" w14:textId="77777777" w:rsidR="00FB73F4" w:rsidRDefault="00FB73F4" w:rsidP="00FB73F4">
      <w:r>
        <w:separator/>
      </w:r>
    </w:p>
  </w:endnote>
  <w:endnote w:type="continuationSeparator" w:id="0">
    <w:p w14:paraId="283F43AB" w14:textId="77777777" w:rsidR="00FB73F4" w:rsidRDefault="00FB73F4" w:rsidP="00FB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E0ED" w14:textId="77777777" w:rsidR="00FB73F4" w:rsidRDefault="00FB73F4" w:rsidP="00FB73F4">
      <w:r>
        <w:separator/>
      </w:r>
    </w:p>
  </w:footnote>
  <w:footnote w:type="continuationSeparator" w:id="0">
    <w:p w14:paraId="15853468" w14:textId="77777777" w:rsidR="00FB73F4" w:rsidRDefault="00FB73F4" w:rsidP="00FB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09"/>
    <w:rsid w:val="00122826"/>
    <w:rsid w:val="001E364E"/>
    <w:rsid w:val="00206BE3"/>
    <w:rsid w:val="004D5093"/>
    <w:rsid w:val="00605509"/>
    <w:rsid w:val="00620C76"/>
    <w:rsid w:val="00796E2A"/>
    <w:rsid w:val="00904FDB"/>
    <w:rsid w:val="00A437A8"/>
    <w:rsid w:val="00AE0B2D"/>
    <w:rsid w:val="00B3321F"/>
    <w:rsid w:val="00BA02D8"/>
    <w:rsid w:val="00DE52D9"/>
    <w:rsid w:val="00F236A6"/>
    <w:rsid w:val="00FB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F70450"/>
  <w15:chartTrackingRefBased/>
  <w15:docId w15:val="{58712844-F722-4191-8B59-8C0C8731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36A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73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73F4"/>
    <w:rPr>
      <w:kern w:val="2"/>
      <w:sz w:val="21"/>
      <w:szCs w:val="24"/>
    </w:rPr>
  </w:style>
  <w:style w:type="paragraph" w:styleId="a5">
    <w:name w:val="footer"/>
    <w:basedOn w:val="a"/>
    <w:link w:val="a6"/>
    <w:rsid w:val="00FB73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73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刀 勇人</cp:lastModifiedBy>
  <cp:revision>2</cp:revision>
  <dcterms:created xsi:type="dcterms:W3CDTF">2026-04-20T01:33:00Z</dcterms:created>
  <dcterms:modified xsi:type="dcterms:W3CDTF">2026-04-24T08:08:00Z</dcterms:modified>
</cp:coreProperties>
</file>